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F4A" w:rsidRPr="002E08A4" w:rsidRDefault="006F6F4A" w:rsidP="003B116B">
      <w:pPr>
        <w:spacing w:line="254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</w:t>
      </w:r>
      <w:r w:rsidRPr="002E08A4">
        <w:rPr>
          <w:rFonts w:ascii="Times New Roman" w:eastAsia="Calibri" w:hAnsi="Times New Roman" w:cs="Times New Roman"/>
        </w:rPr>
        <w:t>Утверждаю</w:t>
      </w:r>
    </w:p>
    <w:p w:rsidR="006F6F4A" w:rsidRPr="002E08A4" w:rsidRDefault="006F6F4A" w:rsidP="003B116B">
      <w:pPr>
        <w:spacing w:line="254" w:lineRule="auto"/>
        <w:jc w:val="right"/>
        <w:rPr>
          <w:rFonts w:ascii="Times New Roman" w:eastAsia="Calibri" w:hAnsi="Times New Roman" w:cs="Times New Roman"/>
        </w:rPr>
      </w:pPr>
      <w:r w:rsidRPr="002E08A4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Директор МБОУ </w:t>
      </w:r>
    </w:p>
    <w:p w:rsidR="006F6F4A" w:rsidRPr="002E08A4" w:rsidRDefault="006F6F4A" w:rsidP="003B116B">
      <w:pPr>
        <w:spacing w:line="254" w:lineRule="auto"/>
        <w:jc w:val="right"/>
        <w:rPr>
          <w:rFonts w:ascii="Times New Roman" w:eastAsia="Calibri" w:hAnsi="Times New Roman" w:cs="Times New Roman"/>
        </w:rPr>
      </w:pPr>
      <w:r w:rsidRPr="002E08A4">
        <w:rPr>
          <w:rFonts w:ascii="Times New Roman" w:eastAsia="Calibri" w:hAnsi="Times New Roman" w:cs="Times New Roman"/>
        </w:rPr>
        <w:t xml:space="preserve">                                                                                  </w:t>
      </w:r>
      <w:r w:rsidR="003B116B">
        <w:rPr>
          <w:rFonts w:ascii="Times New Roman" w:eastAsia="Calibri" w:hAnsi="Times New Roman" w:cs="Times New Roman"/>
        </w:rPr>
        <w:t xml:space="preserve">                    Федосеевской </w:t>
      </w:r>
      <w:bookmarkStart w:id="0" w:name="_GoBack"/>
      <w:bookmarkEnd w:id="0"/>
      <w:r w:rsidRPr="002E08A4">
        <w:rPr>
          <w:rFonts w:ascii="Times New Roman" w:eastAsia="Calibri" w:hAnsi="Times New Roman" w:cs="Times New Roman"/>
        </w:rPr>
        <w:t xml:space="preserve">  СОШ им.В.М.Верёхина</w:t>
      </w:r>
    </w:p>
    <w:p w:rsidR="006F6F4A" w:rsidRPr="002E08A4" w:rsidRDefault="006F6F4A" w:rsidP="003B116B">
      <w:pPr>
        <w:spacing w:line="254" w:lineRule="auto"/>
        <w:jc w:val="right"/>
        <w:rPr>
          <w:rFonts w:ascii="Times New Roman" w:eastAsia="Calibri" w:hAnsi="Times New Roman" w:cs="Times New Roman"/>
        </w:rPr>
      </w:pPr>
      <w:r w:rsidRPr="002E08A4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Мудрая В.Ф. ___________________</w:t>
      </w:r>
    </w:p>
    <w:p w:rsidR="006F6F4A" w:rsidRPr="002E08A4" w:rsidRDefault="006F6F4A" w:rsidP="006F6F4A">
      <w:pPr>
        <w:spacing w:line="254" w:lineRule="auto"/>
        <w:rPr>
          <w:rFonts w:ascii="Calibri" w:eastAsia="Calibri" w:hAnsi="Calibri" w:cs="Times New Roman"/>
        </w:rPr>
      </w:pPr>
    </w:p>
    <w:p w:rsidR="006F6F4A" w:rsidRPr="002E08A4" w:rsidRDefault="006F6F4A" w:rsidP="006F6F4A">
      <w:pPr>
        <w:spacing w:line="254" w:lineRule="auto"/>
        <w:rPr>
          <w:rFonts w:ascii="Calibri" w:eastAsia="Calibri" w:hAnsi="Calibri" w:cs="Times New Roman"/>
        </w:rPr>
      </w:pPr>
    </w:p>
    <w:p w:rsidR="006F6F4A" w:rsidRPr="002E08A4" w:rsidRDefault="006F6F4A" w:rsidP="006F6F4A">
      <w:pPr>
        <w:spacing w:line="254" w:lineRule="auto"/>
        <w:rPr>
          <w:rFonts w:ascii="Calibri" w:eastAsia="Calibri" w:hAnsi="Calibri" w:cs="Times New Roman"/>
        </w:rPr>
      </w:pPr>
    </w:p>
    <w:p w:rsidR="006F6F4A" w:rsidRPr="002E08A4" w:rsidRDefault="006F6F4A" w:rsidP="006F6F4A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E08A4">
        <w:rPr>
          <w:rFonts w:ascii="Times New Roman" w:eastAsia="Calibri" w:hAnsi="Times New Roman" w:cs="Times New Roman"/>
          <w:sz w:val="24"/>
          <w:szCs w:val="24"/>
        </w:rPr>
        <w:t xml:space="preserve">Программа самоподготовки и дистанционного </w:t>
      </w:r>
      <w:proofErr w:type="gramStart"/>
      <w:r w:rsidRPr="002E08A4">
        <w:rPr>
          <w:rFonts w:ascii="Times New Roman" w:eastAsia="Calibri" w:hAnsi="Times New Roman" w:cs="Times New Roman"/>
          <w:sz w:val="24"/>
          <w:szCs w:val="24"/>
        </w:rPr>
        <w:t>обучения  по</w:t>
      </w:r>
      <w:proofErr w:type="gramEnd"/>
      <w:r w:rsidRPr="002E08A4">
        <w:rPr>
          <w:rFonts w:ascii="Times New Roman" w:eastAsia="Calibri" w:hAnsi="Times New Roman" w:cs="Times New Roman"/>
          <w:sz w:val="24"/>
          <w:szCs w:val="24"/>
        </w:rPr>
        <w:t xml:space="preserve"> предметам начальной школы, 3 класс,</w:t>
      </w:r>
    </w:p>
    <w:p w:rsidR="006F6F4A" w:rsidRPr="002E08A4" w:rsidRDefault="006F6F4A" w:rsidP="006F6F4A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E08A4">
        <w:rPr>
          <w:rFonts w:ascii="Times New Roman" w:eastAsia="Calibri" w:hAnsi="Times New Roman" w:cs="Times New Roman"/>
          <w:sz w:val="24"/>
          <w:szCs w:val="24"/>
        </w:rPr>
        <w:t>в период кара</w:t>
      </w:r>
      <w:r>
        <w:rPr>
          <w:rFonts w:ascii="Times New Roman" w:eastAsia="Calibri" w:hAnsi="Times New Roman" w:cs="Times New Roman"/>
          <w:sz w:val="24"/>
          <w:szCs w:val="24"/>
        </w:rPr>
        <w:t>нтинных мероприятий с 06.05 по 25.05</w:t>
      </w:r>
      <w:r w:rsidRPr="002E08A4">
        <w:rPr>
          <w:rFonts w:ascii="Times New Roman" w:eastAsia="Calibri" w:hAnsi="Times New Roman" w:cs="Times New Roman"/>
          <w:sz w:val="24"/>
          <w:szCs w:val="24"/>
        </w:rPr>
        <w:t>.2020</w:t>
      </w:r>
    </w:p>
    <w:p w:rsidR="006F6F4A" w:rsidRPr="002E08A4" w:rsidRDefault="006F6F4A" w:rsidP="006F6F4A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E08A4">
        <w:rPr>
          <w:rFonts w:ascii="Times New Roman" w:eastAsia="Calibri" w:hAnsi="Times New Roman" w:cs="Times New Roman"/>
          <w:sz w:val="24"/>
          <w:szCs w:val="24"/>
        </w:rPr>
        <w:t>(</w:t>
      </w:r>
      <w:r w:rsidRPr="002E08A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УМК: Перспективная начальная школа)</w:t>
      </w:r>
    </w:p>
    <w:p w:rsidR="006F6F4A" w:rsidRPr="002E08A4" w:rsidRDefault="006F6F4A" w:rsidP="006F6F4A">
      <w:pPr>
        <w:spacing w:after="200" w:line="276" w:lineRule="auto"/>
        <w:jc w:val="center"/>
        <w:rPr>
          <w:rFonts w:ascii="Calibri" w:eastAsia="Times New Roman" w:hAnsi="Calibri" w:cs="Arial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5985"/>
        <w:gridCol w:w="846"/>
      </w:tblGrid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autoSpaceDE w:val="0"/>
              <w:autoSpaceDN w:val="0"/>
              <w:adjustRightInd w:val="0"/>
              <w:spacing w:after="200" w:line="276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200" w:line="276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Будущее время глагола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keepNext/>
              <w:spacing w:after="200" w:line="276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Повторение по теме «Глагол»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</w:tr>
      <w:tr w:rsidR="006F6F4A" w:rsidRPr="002E08A4" w:rsidTr="009345FE">
        <w:trPr>
          <w:trHeight w:val="63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Написание Ь после шипящих во всех формах глагола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Написание Ь после шипящих во всех формах глагола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Повторение пройденного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Закрепление изученных тем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Комплексная итоговая работа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изученного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«круглых» сотен на число 100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«круглых» тысяч на число 1000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деление двузначного числа на однозначное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«Деление двузначного числа на однозначное»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Повторим пройденное.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симметричных фигур. Составление и разрезание фигур.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Равносторонние и равновеликие фигуры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 за 3 класс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первой и второй ступени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первой и второй ступени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ОКРУЖАЮЩИЙ МИР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autoSpaceDE w:val="0"/>
              <w:autoSpaceDN w:val="0"/>
              <w:adjustRightInd w:val="0"/>
              <w:spacing w:after="20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«Человек и природные сообщества»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07.04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autoSpaceDE w:val="0"/>
              <w:autoSpaceDN w:val="0"/>
              <w:adjustRightInd w:val="0"/>
              <w:spacing w:after="20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Лента времени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autoSpaceDE w:val="0"/>
              <w:autoSpaceDN w:val="0"/>
              <w:adjustRightInd w:val="0"/>
              <w:spacing w:after="20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Золотое кольцо России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F4A" w:rsidRPr="002E08A4" w:rsidRDefault="006F6F4A" w:rsidP="009345FE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«Человек и природные сообщества»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16.04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F4A" w:rsidRPr="002E08A4" w:rsidRDefault="006F6F4A" w:rsidP="009345FE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по Санкт – Петербургу (десятое заседание клуба)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21.04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ЛИТЕРАТУРНОЕ ЧТЕНИЕ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Константин Паустовский «Растрепанный воробей»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F6F4A" w:rsidRPr="0031659B" w:rsidRDefault="006F6F4A" w:rsidP="009345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</w:rPr>
              <w:t>Александр Пушкин «Цветок»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F6F4A" w:rsidRPr="0031659B" w:rsidRDefault="006F6F4A" w:rsidP="009345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</w:rPr>
            </w:pPr>
            <w:r w:rsidRPr="0031659B"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</w:rPr>
              <w:t>Контрольная работа «Сравниваем прошлое и настоящее»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Аркадий Гайдар «Чук и Гек»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Итоговая комплексная работа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6F6F4A" w:rsidRPr="002E08A4" w:rsidTr="009345FE">
        <w:trPr>
          <w:trHeight w:val="67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Аркадий Гайдар «Чук и Гек»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Аркадий Гайдар «Чук и Гек»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Аркадий Гайдар «Чук и Гек»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Аркадий Гайдар «Чук и Гек»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Поход в М.Д. иллюстрации В.,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Боровиковского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З. Серебряковой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заседание клуба «Ключ и Заря»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</w:tc>
      </w:tr>
      <w:tr w:rsidR="006F6F4A" w:rsidRPr="002E08A4" w:rsidTr="0083132A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83132A" w:rsidRDefault="0083132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32A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83132A" w:rsidRDefault="0083132A" w:rsidP="009345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31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Английский детский фольклор - песенка “ </w:t>
            </w:r>
            <w:proofErr w:type="spellStart"/>
            <w:r w:rsidRPr="00831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Polly</w:t>
            </w:r>
            <w:proofErr w:type="spellEnd"/>
            <w:r w:rsidRPr="00831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1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Put</w:t>
            </w:r>
            <w:proofErr w:type="spellEnd"/>
            <w:r w:rsidRPr="00831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1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spellEnd"/>
            <w:r w:rsidRPr="00831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1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Kettle</w:t>
            </w:r>
            <w:proofErr w:type="spellEnd"/>
            <w:r w:rsidRPr="00831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1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</w:t>
            </w:r>
            <w:proofErr w:type="spellEnd"/>
            <w:r w:rsidRPr="00831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F4A" w:rsidRPr="0083132A" w:rsidRDefault="0083132A" w:rsidP="009345F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07.05</w:t>
            </w:r>
          </w:p>
        </w:tc>
      </w:tr>
      <w:tr w:rsidR="006F6F4A" w:rsidRPr="002E08A4" w:rsidTr="0083132A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83132A" w:rsidRDefault="0083132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32A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F4A" w:rsidRPr="0083132A" w:rsidRDefault="0083132A" w:rsidP="009345F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31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Уголок дедушки Дурова в Москве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F4A" w:rsidRPr="0083132A" w:rsidRDefault="0083132A" w:rsidP="009345F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</w:tr>
      <w:tr w:rsidR="006F6F4A" w:rsidRPr="003E2442" w:rsidTr="0083132A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83132A" w:rsidRDefault="0083132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32A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F4A" w:rsidRPr="0083132A" w:rsidRDefault="0083132A" w:rsidP="009345F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31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F4A" w:rsidRPr="0083132A" w:rsidRDefault="0083132A" w:rsidP="009345F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</w:tr>
      <w:tr w:rsidR="006F6F4A" w:rsidRPr="002E08A4" w:rsidTr="0083132A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83132A" w:rsidRDefault="0083132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32A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F4A" w:rsidRPr="0083132A" w:rsidRDefault="0083132A" w:rsidP="009345F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31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F4A" w:rsidRPr="0083132A" w:rsidRDefault="0083132A" w:rsidP="009345F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83132A" w:rsidRDefault="0083132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132A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F4A" w:rsidRPr="0083132A" w:rsidRDefault="0083132A" w:rsidP="009345F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31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Обобщающее повторение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F4A" w:rsidRPr="0083132A" w:rsidRDefault="0083132A" w:rsidP="009345F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Default="006F6F4A" w:rsidP="009345FE">
            <w:pPr>
              <w:pStyle w:val="a3"/>
            </w:pPr>
            <w:r>
              <w:t xml:space="preserve">Дополнительно возможна работа на интерактивных образовательных онлайн-платформах дистанционного обучения: </w:t>
            </w:r>
            <w:proofErr w:type="spellStart"/>
            <w:r>
              <w:t>Учи.ру</w:t>
            </w:r>
            <w:proofErr w:type="spellEnd"/>
            <w:r>
              <w:t xml:space="preserve">, </w:t>
            </w:r>
            <w:proofErr w:type="spellStart"/>
            <w:r>
              <w:t>Образовариум</w:t>
            </w:r>
            <w:proofErr w:type="spellEnd"/>
            <w:r>
              <w:t xml:space="preserve"> и др. Пароль для входа уточните у учителя. Телефон для консультаций: 89281726574                            </w:t>
            </w:r>
          </w:p>
          <w:p w:rsidR="006F6F4A" w:rsidRDefault="006F6F4A" w:rsidP="009345FE">
            <w:pPr>
              <w:pStyle w:val="a3"/>
            </w:pPr>
            <w:proofErr w:type="gramStart"/>
            <w:r>
              <w:t xml:space="preserve">Учитель:   </w:t>
            </w:r>
            <w:proofErr w:type="spellStart"/>
            <w:proofErr w:type="gramEnd"/>
            <w:r>
              <w:t>О.А.Лозовая</w:t>
            </w:r>
            <w:proofErr w:type="spellEnd"/>
            <w:r>
              <w:t xml:space="preserve"> </w:t>
            </w:r>
          </w:p>
          <w:p w:rsidR="006F6F4A" w:rsidRDefault="006F6F4A" w:rsidP="009345FE">
            <w:pPr>
              <w:pStyle w:val="a3"/>
            </w:pPr>
            <w:proofErr w:type="gramStart"/>
            <w:r>
              <w:t>Заместитель  директора</w:t>
            </w:r>
            <w:proofErr w:type="gramEnd"/>
            <w:r>
              <w:t xml:space="preserve"> по УВР:                     Г.А.Хорольцева  </w:t>
            </w:r>
          </w:p>
          <w:p w:rsidR="006F6F4A" w:rsidRPr="003E2442" w:rsidRDefault="006F6F4A" w:rsidP="009345F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ТЕХНОЛОГИЯ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Графические редакторы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«Практика работы на компьютере»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</w:t>
            </w:r>
          </w:p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Работаем с графическим редактором. Как выключить компьютер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autoSpaceDE w:val="0"/>
              <w:autoSpaceDN w:val="0"/>
              <w:adjustRightInd w:val="0"/>
              <w:spacing w:after="20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Скульптура в музее и на улице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autoSpaceDE w:val="0"/>
              <w:autoSpaceDN w:val="0"/>
              <w:adjustRightInd w:val="0"/>
              <w:spacing w:before="120" w:after="20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выставка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autoSpaceDE w:val="0"/>
              <w:autoSpaceDN w:val="0"/>
              <w:adjustRightInd w:val="0"/>
              <w:spacing w:before="120" w:after="20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«Художник и музей»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 ли быть музыкальным исполнителем? Выдающиеся музыканты- исполнители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«Струнные смычковые инструменты»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F4A" w:rsidRPr="002E08A4" w:rsidRDefault="006F6F4A" w:rsidP="00934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Концертные залы мира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7B28D2" w:rsidRDefault="006F6F4A" w:rsidP="009345F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B2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2F4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pStyle w:val="a3"/>
            </w:pPr>
            <w:r w:rsidRPr="00B722F4">
              <w:rPr>
                <w:color w:val="000000"/>
              </w:rPr>
              <w:t>Техника поворота переступанием.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2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2F4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поворота переступанием.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2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2F4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весело мы тянем.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2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2F4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весело мы тянем.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2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2F4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Общеразвивающие упражнения с малым мячом.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2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2F4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Общеразвивающие упражнения с малым мячом.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2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2F4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2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2F4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Общеразвивающие упражнения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B722F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2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Default="006F6F4A" w:rsidP="009345FE">
            <w:pPr>
              <w:pStyle w:val="a3"/>
            </w:pPr>
            <w:r>
              <w:t xml:space="preserve">Телефон для консультаций:89289063633 </w:t>
            </w:r>
          </w:p>
          <w:p w:rsidR="006F6F4A" w:rsidRDefault="006F6F4A" w:rsidP="009345FE">
            <w:pPr>
              <w:pStyle w:val="a3"/>
            </w:pPr>
            <w:proofErr w:type="gramStart"/>
            <w:r>
              <w:t>Учитель:  Белянский</w:t>
            </w:r>
            <w:proofErr w:type="gramEnd"/>
            <w:r>
              <w:t xml:space="preserve"> В.В. </w:t>
            </w:r>
          </w:p>
          <w:p w:rsidR="006F6F4A" w:rsidRDefault="006F6F4A" w:rsidP="009345FE">
            <w:pPr>
              <w:pStyle w:val="a3"/>
            </w:pPr>
            <w:proofErr w:type="gramStart"/>
            <w:r>
              <w:t>Заместитель  директора</w:t>
            </w:r>
            <w:proofErr w:type="gramEnd"/>
            <w:r>
              <w:t xml:space="preserve"> по УВР:                     Хорольцева Г.А.  </w:t>
            </w:r>
          </w:p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ЛИТЕРАТУРНОЕ ЧТЕНИЕ НА РОДНОМ ЯЗЫКЕ (РУССКОМ)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Б.В.Заходер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«Занимательная зоология».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Р.И.Карагодина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«У меня надёжный друг», «Волны ходят ходуном»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</w:tr>
      <w:tr w:rsidR="006F6F4A" w:rsidRPr="002E08A4" w:rsidTr="009345FE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4A" w:rsidRPr="002E08A4" w:rsidRDefault="006F6F4A" w:rsidP="009345FE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 о защитниках Родины. Их имена – наша гордость!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4A" w:rsidRPr="002E08A4" w:rsidRDefault="006F6F4A" w:rsidP="009345F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</w:tr>
    </w:tbl>
    <w:p w:rsidR="006F6F4A" w:rsidRPr="002E08A4" w:rsidRDefault="006F6F4A" w:rsidP="006F6F4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F4A" w:rsidRPr="002E08A4" w:rsidRDefault="006F6F4A" w:rsidP="006F6F4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2E08A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Учи.ру</w:t>
      </w:r>
      <w:proofErr w:type="spellEnd"/>
      <w:r w:rsidRPr="002E08A4">
        <w:rPr>
          <w:rFonts w:ascii="Times New Roman" w:eastAsia="Times New Roman" w:hAnsi="Times New Roman" w:cs="Times New Roman"/>
          <w:sz w:val="24"/>
          <w:szCs w:val="24"/>
          <w:lang w:eastAsia="ru-RU"/>
        </w:rPr>
        <w:t>.  Телефон для консультаций: 89282163643</w:t>
      </w:r>
    </w:p>
    <w:p w:rsidR="006F6F4A" w:rsidRPr="002E08A4" w:rsidRDefault="006F6F4A" w:rsidP="006F6F4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F4A" w:rsidRPr="002E08A4" w:rsidRDefault="006F6F4A" w:rsidP="006F6F4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F4A" w:rsidRPr="002E08A4" w:rsidRDefault="006F6F4A" w:rsidP="006F6F4A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E08A4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spellStart"/>
      <w:proofErr w:type="gramEnd"/>
      <w:r w:rsidRPr="002E08A4">
        <w:rPr>
          <w:rFonts w:ascii="Times New Roman" w:eastAsia="Calibri" w:hAnsi="Times New Roman" w:cs="Times New Roman"/>
          <w:sz w:val="24"/>
          <w:szCs w:val="24"/>
        </w:rPr>
        <w:t>Ю.А,Соловьева</w:t>
      </w:r>
      <w:proofErr w:type="spellEnd"/>
    </w:p>
    <w:p w:rsidR="006F6F4A" w:rsidRPr="002E08A4" w:rsidRDefault="006F6F4A" w:rsidP="006F6F4A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E08A4">
        <w:rPr>
          <w:rFonts w:ascii="Times New Roman" w:eastAsia="Calibri" w:hAnsi="Times New Roman" w:cs="Times New Roman"/>
          <w:sz w:val="24"/>
          <w:szCs w:val="24"/>
        </w:rPr>
        <w:t>Заместитель  директора</w:t>
      </w:r>
      <w:proofErr w:type="gramEnd"/>
      <w:r w:rsidRPr="002E08A4">
        <w:rPr>
          <w:rFonts w:ascii="Times New Roman" w:eastAsia="Calibri" w:hAnsi="Times New Roman" w:cs="Times New Roman"/>
          <w:sz w:val="24"/>
          <w:szCs w:val="24"/>
        </w:rPr>
        <w:t xml:space="preserve"> по УВР:                     Г.А.Хорольцева</w:t>
      </w:r>
    </w:p>
    <w:p w:rsidR="006F6F4A" w:rsidRPr="002E08A4" w:rsidRDefault="006F6F4A" w:rsidP="006F6F4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F4A" w:rsidRPr="002E08A4" w:rsidRDefault="006F6F4A" w:rsidP="006F6F4A">
      <w:pPr>
        <w:spacing w:line="254" w:lineRule="auto"/>
        <w:rPr>
          <w:rFonts w:ascii="Times New Roman" w:eastAsia="Calibri" w:hAnsi="Times New Roman" w:cs="Times New Roman"/>
        </w:rPr>
      </w:pPr>
      <w:r w:rsidRPr="002E08A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</w:t>
      </w:r>
      <w:r w:rsidRPr="002E08A4">
        <w:rPr>
          <w:rFonts w:ascii="Times New Roman" w:eastAsia="Calibri" w:hAnsi="Times New Roman" w:cs="Times New Roman"/>
        </w:rPr>
        <w:t xml:space="preserve">                                                            </w:t>
      </w:r>
    </w:p>
    <w:p w:rsidR="006F6F4A" w:rsidRPr="002E08A4" w:rsidRDefault="006F6F4A" w:rsidP="006F6F4A">
      <w:pPr>
        <w:spacing w:line="256" w:lineRule="auto"/>
        <w:rPr>
          <w:rFonts w:ascii="Calibri" w:eastAsia="Calibri" w:hAnsi="Calibri" w:cs="Times New Roman"/>
        </w:rPr>
      </w:pPr>
    </w:p>
    <w:p w:rsidR="006F6F4A" w:rsidRDefault="006F6F4A" w:rsidP="006F6F4A"/>
    <w:p w:rsidR="005F7C3D" w:rsidRDefault="005F7C3D"/>
    <w:sectPr w:rsidR="005F7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92C"/>
    <w:rsid w:val="003B116B"/>
    <w:rsid w:val="005F7C3D"/>
    <w:rsid w:val="006F6F4A"/>
    <w:rsid w:val="0083132A"/>
    <w:rsid w:val="00FE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D4E92"/>
  <w15:chartTrackingRefBased/>
  <w15:docId w15:val="{B8BBA8D4-3B8C-4D41-8971-703B3E168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6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699</Words>
  <Characters>3990</Characters>
  <Application>Microsoft Office Word</Application>
  <DocSecurity>0</DocSecurity>
  <Lines>33</Lines>
  <Paragraphs>9</Paragraphs>
  <ScaleCrop>false</ScaleCrop>
  <Company/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</dc:creator>
  <cp:keywords/>
  <dc:description/>
  <cp:lastModifiedBy>Галина Алексеевна</cp:lastModifiedBy>
  <cp:revision>5</cp:revision>
  <dcterms:created xsi:type="dcterms:W3CDTF">2020-04-27T13:42:00Z</dcterms:created>
  <dcterms:modified xsi:type="dcterms:W3CDTF">2020-05-06T06:33:00Z</dcterms:modified>
</cp:coreProperties>
</file>